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9A15" w14:textId="28C3B328" w:rsidR="00C93BED" w:rsidRDefault="0052449E" w:rsidP="0052449E">
      <w:pPr>
        <w:pStyle w:val="ListParagraph"/>
        <w:numPr>
          <w:ilvl w:val="0"/>
          <w:numId w:val="1"/>
        </w:numPr>
      </w:pPr>
      <w:r>
        <w:t>Call meeting to order</w:t>
      </w:r>
    </w:p>
    <w:p w14:paraId="47000F1D" w14:textId="36C543D0" w:rsidR="0052449E" w:rsidRDefault="0052449E" w:rsidP="0052449E">
      <w:pPr>
        <w:pStyle w:val="ListParagraph"/>
        <w:numPr>
          <w:ilvl w:val="0"/>
          <w:numId w:val="1"/>
        </w:numPr>
      </w:pPr>
      <w:r>
        <w:t>Consider MOTION to approve agenda</w:t>
      </w:r>
    </w:p>
    <w:p w14:paraId="1C3C97CA" w14:textId="055D2EDB" w:rsidR="0052449E" w:rsidRDefault="0052449E" w:rsidP="0052449E">
      <w:pPr>
        <w:pStyle w:val="ListParagraph"/>
        <w:numPr>
          <w:ilvl w:val="0"/>
          <w:numId w:val="1"/>
        </w:numPr>
      </w:pPr>
      <w:r>
        <w:t>Open fiscal year 2027 property tax levy hearing</w:t>
      </w:r>
    </w:p>
    <w:p w14:paraId="0EE2008A" w14:textId="333857A3" w:rsidR="0052449E" w:rsidRDefault="0052449E" w:rsidP="0052449E">
      <w:pPr>
        <w:pStyle w:val="ListParagraph"/>
        <w:numPr>
          <w:ilvl w:val="0"/>
          <w:numId w:val="1"/>
        </w:numPr>
      </w:pPr>
      <w:r>
        <w:t>Public comment</w:t>
      </w:r>
    </w:p>
    <w:p w14:paraId="58D986A3" w14:textId="63E48675" w:rsidR="0052449E" w:rsidRDefault="0052449E" w:rsidP="0052449E">
      <w:pPr>
        <w:pStyle w:val="ListParagraph"/>
        <w:numPr>
          <w:ilvl w:val="0"/>
          <w:numId w:val="1"/>
        </w:numPr>
      </w:pPr>
      <w:r>
        <w:t>Close fiscal year 2027 property tax levy hearing</w:t>
      </w:r>
    </w:p>
    <w:p w14:paraId="19A2D3C5" w14:textId="0B40FFA6" w:rsidR="0052449E" w:rsidRDefault="0052449E" w:rsidP="0052449E">
      <w:pPr>
        <w:pStyle w:val="ListParagraph"/>
        <w:numPr>
          <w:ilvl w:val="0"/>
          <w:numId w:val="1"/>
        </w:numPr>
      </w:pPr>
      <w:r>
        <w:t xml:space="preserve">Adjourn </w:t>
      </w:r>
    </w:p>
    <w:sectPr w:rsidR="005244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F42C" w14:textId="77777777" w:rsidR="00A20FE3" w:rsidRDefault="00A20FE3" w:rsidP="0052449E">
      <w:pPr>
        <w:spacing w:line="240" w:lineRule="auto"/>
      </w:pPr>
      <w:r>
        <w:separator/>
      </w:r>
    </w:p>
  </w:endnote>
  <w:endnote w:type="continuationSeparator" w:id="0">
    <w:p w14:paraId="705501B0" w14:textId="77777777" w:rsidR="00A20FE3" w:rsidRDefault="00A20FE3" w:rsidP="00524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3BB1" w14:textId="77777777" w:rsidR="00A20FE3" w:rsidRDefault="00A20FE3" w:rsidP="0052449E">
      <w:pPr>
        <w:spacing w:line="240" w:lineRule="auto"/>
      </w:pPr>
      <w:r>
        <w:separator/>
      </w:r>
    </w:p>
  </w:footnote>
  <w:footnote w:type="continuationSeparator" w:id="0">
    <w:p w14:paraId="22C6DEC7" w14:textId="77777777" w:rsidR="00A20FE3" w:rsidRDefault="00A20FE3" w:rsidP="00524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B4EA" w14:textId="77777777" w:rsidR="0052449E" w:rsidRDefault="0052449E" w:rsidP="0052449E">
    <w:pPr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CITY OF EXIRA </w:t>
    </w:r>
  </w:p>
  <w:p w14:paraId="2F4D1D78" w14:textId="306FA2B3" w:rsidR="0052449E" w:rsidRPr="00A47D4D" w:rsidRDefault="0052449E" w:rsidP="0052449E">
    <w:pPr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FISCAL YEAR 202</w:t>
    </w:r>
    <w:r w:rsidR="002507BA">
      <w:rPr>
        <w:b/>
        <w:bCs/>
        <w:sz w:val="26"/>
        <w:szCs w:val="26"/>
      </w:rPr>
      <w:t>7</w:t>
    </w:r>
    <w:r>
      <w:rPr>
        <w:b/>
        <w:bCs/>
        <w:sz w:val="26"/>
        <w:szCs w:val="26"/>
      </w:rPr>
      <w:t xml:space="preserve"> PROPERTY TAX LEVY HEARING AGENDA</w:t>
    </w:r>
  </w:p>
  <w:p w14:paraId="3C7061BB" w14:textId="77777777" w:rsidR="0052449E" w:rsidRPr="00A47D4D" w:rsidRDefault="0052449E" w:rsidP="0052449E">
    <w:pPr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3E62144E" w14:textId="7A19B214" w:rsidR="0052449E" w:rsidRPr="00A47D4D" w:rsidRDefault="0052449E" w:rsidP="0052449E">
    <w:pPr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MONDAY APRIL 13, </w:t>
    </w:r>
    <w:r w:rsidRPr="00A47D4D">
      <w:rPr>
        <w:b/>
        <w:bCs/>
        <w:sz w:val="26"/>
        <w:szCs w:val="26"/>
      </w:rPr>
      <w:t>202</w:t>
    </w:r>
    <w:r>
      <w:rPr>
        <w:b/>
        <w:bCs/>
        <w:sz w:val="26"/>
        <w:szCs w:val="26"/>
      </w:rPr>
      <w:t>5</w:t>
    </w:r>
  </w:p>
  <w:p w14:paraId="53B1D837" w14:textId="77777777" w:rsidR="0052449E" w:rsidRPr="00A47D4D" w:rsidRDefault="0052449E" w:rsidP="0052449E">
    <w:pPr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6:45</w:t>
    </w:r>
    <w:r w:rsidRPr="00A47D4D">
      <w:rPr>
        <w:b/>
        <w:bCs/>
        <w:sz w:val="26"/>
        <w:szCs w:val="26"/>
      </w:rPr>
      <w:t xml:space="preserve"> PM</w:t>
    </w:r>
  </w:p>
  <w:p w14:paraId="57A00891" w14:textId="77777777" w:rsidR="0052449E" w:rsidRDefault="00524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67BCC"/>
    <w:multiLevelType w:val="hybridMultilevel"/>
    <w:tmpl w:val="C450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7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9E"/>
    <w:rsid w:val="001B5096"/>
    <w:rsid w:val="002507BA"/>
    <w:rsid w:val="002D047A"/>
    <w:rsid w:val="00446D66"/>
    <w:rsid w:val="0052449E"/>
    <w:rsid w:val="00A20FE3"/>
    <w:rsid w:val="00C3296A"/>
    <w:rsid w:val="00C93BED"/>
    <w:rsid w:val="00F961C1"/>
    <w:rsid w:val="00F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B7B2"/>
  <w15:chartTrackingRefBased/>
  <w15:docId w15:val="{0AA5FE8C-BF97-431E-B406-CD64BC53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4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4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9E"/>
  </w:style>
  <w:style w:type="paragraph" w:styleId="Footer">
    <w:name w:val="footer"/>
    <w:basedOn w:val="Normal"/>
    <w:link w:val="FooterChar"/>
    <w:uiPriority w:val="99"/>
    <w:unhideWhenUsed/>
    <w:rsid w:val="005244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160</Characters>
  <Application>Microsoft Office Word</Application>
  <DocSecurity>0</DocSecurity>
  <Lines>6</Lines>
  <Paragraphs>6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dcterms:created xsi:type="dcterms:W3CDTF">2026-04-10T13:21:00Z</dcterms:created>
  <dcterms:modified xsi:type="dcterms:W3CDTF">2026-04-10T15:06:00Z</dcterms:modified>
</cp:coreProperties>
</file>